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FAABD" w14:textId="77777777" w:rsidR="001111AE" w:rsidRDefault="00CA2090">
      <w:r>
        <w:rPr>
          <w:noProof/>
        </w:rPr>
        <w:drawing>
          <wp:inline distT="0" distB="0" distL="0" distR="0" wp14:anchorId="2FC86F2B" wp14:editId="375D952B">
            <wp:extent cx="5943600" cy="847090"/>
            <wp:effectExtent l="0" t="0" r="0" b="0"/>
            <wp:docPr id="1" name="Picture 1" descr="C:\Users\joshuai\AppData\Local\Microsoft\Windows\INetCache\Content.Outlook\9QGBOKOR\MSB_LOGO_BLAC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oshuai\AppData\Local\Microsoft\Windows\INetCache\Content.Outlook\9QGBOKOR\MSB_LOGO_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5DD6B" w14:textId="77777777" w:rsidR="00573C92" w:rsidRPr="002662C6" w:rsidRDefault="00573C92" w:rsidP="00573C9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3C92">
        <w:rPr>
          <w:rFonts w:ascii="Arial" w:eastAsia="Times New Roman" w:hAnsi="Arial" w:cs="Arial"/>
          <w:color w:val="000000"/>
        </w:rPr>
        <w:t> </w:t>
      </w:r>
      <w:r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PROGRAMS AND FACILITIES COMMITTEE</w:t>
      </w:r>
    </w:p>
    <w:p w14:paraId="16AC13A9" w14:textId="77777777" w:rsidR="00175F18" w:rsidRPr="004A7B31" w:rsidRDefault="00F956CB" w:rsidP="00573C92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4A7B31">
        <w:rPr>
          <w:rFonts w:ascii="Arial" w:eastAsia="Times New Roman" w:hAnsi="Arial" w:cs="Arial"/>
          <w:b/>
          <w:bCs/>
          <w:color w:val="000000"/>
        </w:rPr>
        <w:t>MARCH 11, 2025 @ 2 PM via Zoom</w:t>
      </w:r>
    </w:p>
    <w:p w14:paraId="23C775DF" w14:textId="77777777" w:rsidR="003F3234" w:rsidRDefault="003F3234" w:rsidP="00573C92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Zoom link: </w:t>
      </w:r>
      <w:hyperlink r:id="rId8" w:history="1">
        <w:r w:rsidR="00F956CB" w:rsidRPr="00BD3F4F"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https://us06web.zoom.us/j/81285789189?pwd=A8UQ3pUBLkG5RB44ZbkeVLhZjawKb6.1</w:t>
        </w:r>
      </w:hyperlink>
    </w:p>
    <w:p w14:paraId="7A8C2AD5" w14:textId="77777777" w:rsidR="00573C92" w:rsidRPr="004A7B31" w:rsidRDefault="00573C92" w:rsidP="00573C92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  <w:r w:rsidRPr="004A7B31">
        <w:rPr>
          <w:rFonts w:ascii="Arial" w:eastAsia="Times New Roman" w:hAnsi="Arial" w:cs="Arial"/>
          <w:b/>
          <w:bCs/>
          <w:color w:val="000000"/>
          <w:u w:val="single"/>
        </w:rPr>
        <w:t>AGENDA</w:t>
      </w:r>
    </w:p>
    <w:p w14:paraId="6E542F87" w14:textId="77777777" w:rsidR="00573C92" w:rsidRDefault="00573C92" w:rsidP="00573C92">
      <w:pPr>
        <w:spacing w:line="240" w:lineRule="auto"/>
        <w:ind w:left="720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1.</w:t>
      </w:r>
      <w:r w:rsidRPr="002662C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  </w:t>
      </w:r>
      <w:r w:rsidR="00AE500B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C</w:t>
      </w:r>
      <w:r w:rsidR="00BF7650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all to Order</w:t>
      </w:r>
      <w:r w:rsidR="00AE500B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 w:rsidRPr="002662C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                                                                      </w:t>
      </w:r>
      <w:r w:rsidR="003E2324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="003E2324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="0005742A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Pr="002662C6">
        <w:rPr>
          <w:rFonts w:ascii="Arial" w:eastAsia="Times New Roman" w:hAnsi="Arial" w:cs="Arial"/>
          <w:bCs/>
          <w:color w:val="000000"/>
          <w:sz w:val="20"/>
          <w:szCs w:val="20"/>
        </w:rPr>
        <w:t>Jack Pumphrey</w:t>
      </w:r>
    </w:p>
    <w:p w14:paraId="41910C1E" w14:textId="77777777" w:rsidR="00730CF9" w:rsidRDefault="00730CF9" w:rsidP="00573C92">
      <w:pPr>
        <w:spacing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14:paraId="05142D11" w14:textId="029D0B65" w:rsidR="00730CF9" w:rsidRPr="002662C6" w:rsidRDefault="00730CF9" w:rsidP="00573C92">
      <w:pPr>
        <w:spacing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730CF9">
        <w:rPr>
          <w:rFonts w:ascii="Arial" w:eastAsia="Times New Roman" w:hAnsi="Arial" w:cs="Arial"/>
          <w:b/>
          <w:bCs/>
          <w:sz w:val="20"/>
          <w:szCs w:val="20"/>
        </w:rPr>
        <w:t>2</w:t>
      </w:r>
      <w:r>
        <w:rPr>
          <w:rFonts w:ascii="Arial" w:eastAsia="Times New Roman" w:hAnsi="Arial" w:cs="Arial"/>
          <w:sz w:val="20"/>
          <w:szCs w:val="20"/>
        </w:rPr>
        <w:t xml:space="preserve">.   </w:t>
      </w:r>
      <w:r w:rsidRPr="00730CF9">
        <w:rPr>
          <w:rFonts w:ascii="Arial" w:eastAsia="Times New Roman" w:hAnsi="Arial" w:cs="Arial"/>
          <w:b/>
          <w:bCs/>
          <w:sz w:val="20"/>
          <w:szCs w:val="20"/>
        </w:rPr>
        <w:t>Welcome Rabbi Lauren Tuchman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Jack Pumphrey</w:t>
      </w:r>
    </w:p>
    <w:p w14:paraId="2EB03B84" w14:textId="77777777" w:rsidR="00573C92" w:rsidRPr="002662C6" w:rsidRDefault="00573C92" w:rsidP="00573C92">
      <w:pPr>
        <w:spacing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2662C6">
        <w:rPr>
          <w:rFonts w:ascii="Arial" w:eastAsia="Times New Roman" w:hAnsi="Arial" w:cs="Arial"/>
          <w:bCs/>
          <w:color w:val="000000"/>
          <w:sz w:val="20"/>
          <w:szCs w:val="20"/>
        </w:rPr>
        <w:t> </w:t>
      </w:r>
    </w:p>
    <w:p w14:paraId="39E7F8F7" w14:textId="601B9214" w:rsidR="00573C92" w:rsidRPr="002662C6" w:rsidRDefault="00730CF9" w:rsidP="00573C92">
      <w:pPr>
        <w:spacing w:line="240" w:lineRule="auto"/>
        <w:ind w:left="720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3.</w:t>
      </w:r>
      <w:r w:rsidR="00573C92" w:rsidRPr="002662C6">
        <w:rPr>
          <w:rFonts w:ascii="Arial" w:eastAsia="Times New Roman" w:hAnsi="Arial" w:cs="Arial"/>
          <w:color w:val="000000"/>
          <w:sz w:val="20"/>
          <w:szCs w:val="20"/>
        </w:rPr>
        <w:t xml:space="preserve">   </w:t>
      </w:r>
      <w:r w:rsidR="00AE500B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A</w:t>
      </w:r>
      <w:r w:rsidR="00BF7650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pproval </w:t>
      </w:r>
      <w:r w:rsidR="00F956CB">
        <w:rPr>
          <w:rFonts w:ascii="Arial" w:eastAsia="Times New Roman" w:hAnsi="Arial" w:cs="Arial"/>
          <w:b/>
          <w:bCs/>
          <w:color w:val="000000"/>
          <w:sz w:val="20"/>
          <w:szCs w:val="20"/>
        </w:rPr>
        <w:t>November 14</w:t>
      </w:r>
      <w:r w:rsidR="00BF7650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, 2024 Minutes</w:t>
      </w:r>
      <w:r w:rsidR="00AE500B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 w:rsidR="00D544D5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>                         </w:t>
      </w:r>
      <w:r w:rsidR="00F53C6C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D544D5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BF7650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="00BF7650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="0005742A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="00F53C6C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>J</w:t>
      </w:r>
      <w:r w:rsidR="00573C92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>ack Pumphrey</w:t>
      </w:r>
    </w:p>
    <w:p w14:paraId="1346F68C" w14:textId="77777777" w:rsidR="002D6D5B" w:rsidRPr="002662C6" w:rsidRDefault="002D6D5B" w:rsidP="00573C92">
      <w:pPr>
        <w:spacing w:line="240" w:lineRule="auto"/>
        <w:ind w:left="72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14:paraId="246D1208" w14:textId="018BDDC0" w:rsidR="002D6D5B" w:rsidRDefault="00730CF9" w:rsidP="00573C92">
      <w:pPr>
        <w:spacing w:line="240" w:lineRule="auto"/>
        <w:ind w:left="720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4.   </w:t>
      </w:r>
      <w:r w:rsidR="002D6D5B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Post Graduation/Discharge Survey</w:t>
      </w:r>
      <w:r w:rsidR="00F956C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Work Group Update</w:t>
      </w:r>
      <w:r w:rsidR="002D6D5B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 w:rsidR="002D6D5B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="002D6D5B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="002D6D5B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  <w:t>Jack Pumphrey</w:t>
      </w:r>
    </w:p>
    <w:p w14:paraId="07598717" w14:textId="77777777" w:rsidR="00F956CB" w:rsidRDefault="00F956CB" w:rsidP="00573C92">
      <w:pPr>
        <w:spacing w:line="240" w:lineRule="auto"/>
        <w:ind w:left="720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14:paraId="10A02A17" w14:textId="39B2C57D" w:rsidR="00F956CB" w:rsidRPr="002662C6" w:rsidRDefault="00730CF9" w:rsidP="00F956CB">
      <w:pPr>
        <w:ind w:firstLine="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5.   </w:t>
      </w:r>
      <w:r w:rsidR="00F956CB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Statewide Student Services/Outreach Report:</w:t>
      </w:r>
      <w:r w:rsidR="00F956CB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  </w:t>
      </w:r>
      <w:r w:rsidR="00F956CB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="00F956CB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="00F956CB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="00F956CB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  <w:t>Diane Colburn</w:t>
      </w:r>
    </w:p>
    <w:p w14:paraId="6B7B78B0" w14:textId="77777777" w:rsidR="00F956CB" w:rsidRPr="002662C6" w:rsidRDefault="00F956CB" w:rsidP="00F956CB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2662C6">
        <w:rPr>
          <w:rFonts w:ascii="Arial" w:hAnsi="Arial" w:cs="Arial"/>
        </w:rPr>
        <w:t># of Referrals Declined Due to MSB not being LRE</w:t>
      </w:r>
    </w:p>
    <w:p w14:paraId="7AD1EAF3" w14:textId="77777777" w:rsidR="00F956CB" w:rsidRPr="002662C6" w:rsidRDefault="00F956CB" w:rsidP="00F956CB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2662C6">
        <w:rPr>
          <w:rFonts w:ascii="Arial" w:hAnsi="Arial" w:cs="Arial"/>
        </w:rPr>
        <w:t># of Referrals Declined Due to Behaviors – Alternative Placement</w:t>
      </w:r>
    </w:p>
    <w:p w14:paraId="622F6596" w14:textId="77777777" w:rsidR="00F956CB" w:rsidRPr="002662C6" w:rsidRDefault="00F956CB" w:rsidP="00F956CB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2662C6">
        <w:rPr>
          <w:rFonts w:ascii="Arial" w:hAnsi="Arial" w:cs="Arial"/>
        </w:rPr>
        <w:t># of Unprocessed Referrals</w:t>
      </w:r>
    </w:p>
    <w:p w14:paraId="4F590854" w14:textId="77777777" w:rsidR="00F956CB" w:rsidRPr="002662C6" w:rsidRDefault="00F956CB" w:rsidP="00F956CB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2662C6">
        <w:rPr>
          <w:rFonts w:ascii="Arial" w:hAnsi="Arial" w:cs="Arial"/>
        </w:rPr>
        <w:t>Comparison Data of Outreach Services to Counties 2023 to 2024</w:t>
      </w:r>
    </w:p>
    <w:p w14:paraId="25A15A61" w14:textId="77777777" w:rsidR="00F956CB" w:rsidRDefault="00F956CB" w:rsidP="00F956CB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2662C6">
        <w:rPr>
          <w:rFonts w:ascii="Arial" w:hAnsi="Arial" w:cs="Arial"/>
        </w:rPr>
        <w:t># of Students Served By All Programs Per County</w:t>
      </w:r>
    </w:p>
    <w:p w14:paraId="3A15093D" w14:textId="77777777" w:rsidR="00F956CB" w:rsidRDefault="00F956CB" w:rsidP="00F956CB">
      <w:pPr>
        <w:rPr>
          <w:rFonts w:ascii="Arial" w:hAnsi="Arial" w:cs="Arial"/>
        </w:rPr>
      </w:pPr>
    </w:p>
    <w:p w14:paraId="5410465F" w14:textId="2DB67A0F" w:rsidR="00F956CB" w:rsidRPr="002662C6" w:rsidRDefault="00730CF9" w:rsidP="00F956CB">
      <w:pPr>
        <w:spacing w:line="240" w:lineRule="auto"/>
        <w:ind w:firstLine="72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</w:t>
      </w:r>
      <w:r w:rsidR="00F956CB">
        <w:rPr>
          <w:rFonts w:ascii="Arial" w:hAnsi="Arial" w:cs="Arial"/>
        </w:rPr>
        <w:t xml:space="preserve">   </w:t>
      </w:r>
      <w:r w:rsidR="00F956CB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Student Services Report:</w:t>
      </w:r>
      <w:r w:rsidR="00F956CB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>                                                    </w:t>
      </w:r>
      <w:r w:rsidR="00F956CB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  <w:t xml:space="preserve">           </w:t>
      </w:r>
      <w:r w:rsidR="00F956CB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="00F956CB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  <w:t xml:space="preserve"> Dr. Josh Irzyk/Maureen Bisesi </w:t>
      </w:r>
    </w:p>
    <w:p w14:paraId="0F6882DB" w14:textId="77777777" w:rsidR="00F956CB" w:rsidRPr="00F43ADE" w:rsidRDefault="00F43ADE" w:rsidP="00F43ADE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2025-2026 School Year Calendar</w:t>
      </w:r>
    </w:p>
    <w:p w14:paraId="3770C4F4" w14:textId="77777777" w:rsidR="00F956CB" w:rsidRPr="002662C6" w:rsidRDefault="00F956CB" w:rsidP="00F956C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2662C6">
        <w:rPr>
          <w:rFonts w:ascii="Arial" w:hAnsi="Arial" w:cs="Arial"/>
        </w:rPr>
        <w:t>Restraints and Seclusion Comparison Data</w:t>
      </w:r>
    </w:p>
    <w:p w14:paraId="7C40A3B9" w14:textId="77777777" w:rsidR="00F956CB" w:rsidRPr="002662C6" w:rsidRDefault="00F956CB" w:rsidP="00F956C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2662C6">
        <w:rPr>
          <w:rFonts w:ascii="Arial" w:hAnsi="Arial" w:cs="Arial"/>
        </w:rPr>
        <w:t>Data Collection and Outcomes of Staff Training and Student Performance</w:t>
      </w:r>
    </w:p>
    <w:p w14:paraId="56D5DD4D" w14:textId="3C10DAA1" w:rsidR="00F956CB" w:rsidRDefault="00F956CB" w:rsidP="00F956CB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2662C6">
        <w:rPr>
          <w:rFonts w:ascii="Arial" w:hAnsi="Arial" w:cs="Arial"/>
        </w:rPr>
        <w:t>IEP Goal Attainment</w:t>
      </w:r>
    </w:p>
    <w:p w14:paraId="31401753" w14:textId="77777777" w:rsidR="006F487B" w:rsidRDefault="006F487B" w:rsidP="006F487B">
      <w:pPr>
        <w:rPr>
          <w:rFonts w:ascii="Arial" w:hAnsi="Arial" w:cs="Arial"/>
        </w:rPr>
      </w:pPr>
    </w:p>
    <w:p w14:paraId="2CDC903E" w14:textId="69C8D7E5" w:rsidR="00730CF9" w:rsidRDefault="006F487B" w:rsidP="006F487B">
      <w:pPr>
        <w:rPr>
          <w:rFonts w:ascii="Arial" w:hAnsi="Arial" w:cs="Arial"/>
          <w:sz w:val="20"/>
          <w:szCs w:val="20"/>
        </w:rPr>
      </w:pPr>
      <w:r w:rsidRPr="006F487B">
        <w:rPr>
          <w:rFonts w:ascii="Arial" w:hAnsi="Arial" w:cs="Arial"/>
          <w:b/>
          <w:bCs/>
        </w:rPr>
        <w:t xml:space="preserve">             </w:t>
      </w:r>
      <w:r w:rsidR="00730CF9">
        <w:rPr>
          <w:rFonts w:ascii="Arial" w:hAnsi="Arial" w:cs="Arial"/>
          <w:b/>
          <w:bCs/>
          <w:sz w:val="20"/>
          <w:szCs w:val="20"/>
        </w:rPr>
        <w:t>7</w:t>
      </w:r>
      <w:r w:rsidRPr="006F487B">
        <w:rPr>
          <w:rFonts w:ascii="Arial" w:hAnsi="Arial" w:cs="Arial"/>
          <w:b/>
          <w:bCs/>
          <w:sz w:val="20"/>
          <w:szCs w:val="20"/>
        </w:rPr>
        <w:t>.</w:t>
      </w:r>
      <w:r w:rsidRPr="006F487B">
        <w:rPr>
          <w:rFonts w:ascii="Arial" w:hAnsi="Arial" w:cs="Arial"/>
          <w:sz w:val="20"/>
          <w:szCs w:val="20"/>
        </w:rPr>
        <w:t xml:space="preserve">  </w:t>
      </w:r>
      <w:r w:rsidR="00730CF9" w:rsidRPr="00730CF9">
        <w:rPr>
          <w:rFonts w:ascii="Arial" w:hAnsi="Arial" w:cs="Arial"/>
          <w:b/>
          <w:bCs/>
          <w:sz w:val="20"/>
          <w:szCs w:val="20"/>
        </w:rPr>
        <w:t>HR Updates:</w:t>
      </w:r>
      <w:r w:rsidR="00730CF9">
        <w:rPr>
          <w:rFonts w:ascii="Arial" w:hAnsi="Arial" w:cs="Arial"/>
          <w:sz w:val="20"/>
          <w:szCs w:val="20"/>
        </w:rPr>
        <w:tab/>
      </w:r>
      <w:r w:rsidR="00730CF9">
        <w:rPr>
          <w:rFonts w:ascii="Arial" w:hAnsi="Arial" w:cs="Arial"/>
          <w:sz w:val="20"/>
          <w:szCs w:val="20"/>
        </w:rPr>
        <w:tab/>
      </w:r>
      <w:r w:rsidR="00730CF9">
        <w:rPr>
          <w:rFonts w:ascii="Arial" w:hAnsi="Arial" w:cs="Arial"/>
          <w:sz w:val="20"/>
          <w:szCs w:val="20"/>
        </w:rPr>
        <w:tab/>
      </w:r>
      <w:r w:rsidR="00730CF9">
        <w:rPr>
          <w:rFonts w:ascii="Arial" w:hAnsi="Arial" w:cs="Arial"/>
          <w:sz w:val="20"/>
          <w:szCs w:val="20"/>
        </w:rPr>
        <w:tab/>
      </w:r>
      <w:r w:rsidR="00730CF9">
        <w:rPr>
          <w:rFonts w:ascii="Arial" w:hAnsi="Arial" w:cs="Arial"/>
          <w:sz w:val="20"/>
          <w:szCs w:val="20"/>
        </w:rPr>
        <w:tab/>
      </w:r>
      <w:r w:rsidR="00730CF9">
        <w:rPr>
          <w:rFonts w:ascii="Arial" w:hAnsi="Arial" w:cs="Arial"/>
          <w:sz w:val="20"/>
          <w:szCs w:val="20"/>
        </w:rPr>
        <w:tab/>
      </w:r>
      <w:r w:rsidR="00730CF9">
        <w:rPr>
          <w:rFonts w:ascii="Arial" w:hAnsi="Arial" w:cs="Arial"/>
          <w:sz w:val="20"/>
          <w:szCs w:val="20"/>
        </w:rPr>
        <w:tab/>
      </w:r>
      <w:r w:rsidR="00730CF9">
        <w:rPr>
          <w:rFonts w:ascii="Arial" w:hAnsi="Arial" w:cs="Arial"/>
          <w:sz w:val="20"/>
          <w:szCs w:val="20"/>
        </w:rPr>
        <w:tab/>
        <w:t>April Tucker</w:t>
      </w:r>
    </w:p>
    <w:p w14:paraId="73E27003" w14:textId="77777777" w:rsidR="00730CF9" w:rsidRPr="00730CF9" w:rsidRDefault="006F487B" w:rsidP="00730CF9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730CF9">
        <w:rPr>
          <w:rFonts w:ascii="Arial" w:hAnsi="Arial" w:cs="Arial"/>
        </w:rPr>
        <w:t>Turn-Over</w:t>
      </w:r>
      <w:r w:rsidR="006E3AF0" w:rsidRPr="00730CF9">
        <w:rPr>
          <w:rFonts w:ascii="Arial" w:hAnsi="Arial" w:cs="Arial"/>
        </w:rPr>
        <w:t>/</w:t>
      </w:r>
      <w:r w:rsidRPr="00730CF9">
        <w:rPr>
          <w:rFonts w:ascii="Arial" w:hAnsi="Arial" w:cs="Arial"/>
        </w:rPr>
        <w:t>Vacancies</w:t>
      </w:r>
      <w:r w:rsidR="006E3AF0" w:rsidRPr="00730CF9">
        <w:rPr>
          <w:rFonts w:ascii="Arial" w:hAnsi="Arial" w:cs="Arial"/>
        </w:rPr>
        <w:t>/Intern</w:t>
      </w:r>
      <w:r w:rsidRPr="00730CF9">
        <w:rPr>
          <w:rFonts w:ascii="Arial" w:hAnsi="Arial" w:cs="Arial"/>
        </w:rPr>
        <w:t xml:space="preserve"> Update</w:t>
      </w:r>
    </w:p>
    <w:p w14:paraId="10251DF3" w14:textId="0289F014" w:rsidR="006F487B" w:rsidRPr="00730CF9" w:rsidRDefault="00730CF9" w:rsidP="00730CF9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730CF9">
        <w:rPr>
          <w:rFonts w:ascii="Arial" w:hAnsi="Arial" w:cs="Arial"/>
        </w:rPr>
        <w:t xml:space="preserve"> Federal Executive Orders - DEIA</w:t>
      </w:r>
      <w:r w:rsidR="006F487B" w:rsidRPr="00730CF9">
        <w:rPr>
          <w:rFonts w:ascii="Arial" w:hAnsi="Arial" w:cs="Arial"/>
        </w:rPr>
        <w:tab/>
      </w:r>
      <w:r w:rsidR="006F487B" w:rsidRPr="00730CF9">
        <w:rPr>
          <w:rFonts w:ascii="Arial" w:hAnsi="Arial" w:cs="Arial"/>
        </w:rPr>
        <w:tab/>
      </w:r>
      <w:r w:rsidR="006F487B" w:rsidRPr="00730CF9">
        <w:rPr>
          <w:rFonts w:ascii="Arial" w:hAnsi="Arial" w:cs="Arial"/>
        </w:rPr>
        <w:tab/>
      </w:r>
      <w:r w:rsidR="006F487B" w:rsidRPr="00730CF9">
        <w:rPr>
          <w:rFonts w:ascii="Arial" w:hAnsi="Arial" w:cs="Arial"/>
        </w:rPr>
        <w:tab/>
        <w:t xml:space="preserve">            </w:t>
      </w:r>
    </w:p>
    <w:p w14:paraId="6597BECB" w14:textId="77777777" w:rsidR="00F956CB" w:rsidRPr="006F487B" w:rsidRDefault="00F956CB" w:rsidP="00F956CB">
      <w:pPr>
        <w:spacing w:line="240" w:lineRule="auto"/>
        <w:rPr>
          <w:rFonts w:ascii="Arial" w:eastAsia="Times New Roman" w:hAnsi="Arial" w:cs="Arial"/>
          <w:bCs/>
          <w:color w:val="000000"/>
          <w:sz w:val="20"/>
          <w:szCs w:val="20"/>
          <w:u w:val="single"/>
        </w:rPr>
      </w:pPr>
    </w:p>
    <w:p w14:paraId="097F5A33" w14:textId="1BA1C974" w:rsidR="00BF7650" w:rsidRPr="002662C6" w:rsidRDefault="00573C92" w:rsidP="00F53C6C">
      <w:pPr>
        <w:spacing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2662C6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2662C6">
        <w:rPr>
          <w:rFonts w:ascii="Arial" w:eastAsia="Times New Roman" w:hAnsi="Arial" w:cs="Arial"/>
          <w:bCs/>
          <w:color w:val="000000"/>
          <w:sz w:val="20"/>
          <w:szCs w:val="20"/>
        </w:rPr>
        <w:t>           </w:t>
      </w:r>
      <w:r w:rsidR="003E2324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417E92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730CF9">
        <w:rPr>
          <w:rFonts w:ascii="Arial" w:eastAsia="Times New Roman" w:hAnsi="Arial" w:cs="Arial"/>
          <w:b/>
          <w:bCs/>
          <w:color w:val="000000"/>
          <w:sz w:val="20"/>
          <w:szCs w:val="20"/>
        </w:rPr>
        <w:t>8.</w:t>
      </w:r>
      <w:r w:rsidRPr="002662C6">
        <w:rPr>
          <w:rFonts w:ascii="Arial" w:eastAsia="Times New Roman" w:hAnsi="Arial" w:cs="Arial"/>
          <w:bCs/>
          <w:color w:val="000000"/>
          <w:sz w:val="20"/>
          <w:szCs w:val="20"/>
        </w:rPr>
        <w:t> </w:t>
      </w:r>
      <w:r w:rsidR="00417E92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662C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AE500B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C</w:t>
      </w:r>
      <w:r w:rsidR="00BF7650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onstruction Updates</w:t>
      </w:r>
      <w:r w:rsidR="00AE500B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: </w:t>
      </w:r>
      <w:r w:rsidR="006F487B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6F487B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6F487B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6F487B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6F487B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6F487B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6F487B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6F487B" w:rsidRPr="006F487B">
        <w:rPr>
          <w:rFonts w:ascii="Arial" w:eastAsia="Times New Roman" w:hAnsi="Arial" w:cs="Arial"/>
          <w:color w:val="000000"/>
          <w:sz w:val="20"/>
          <w:szCs w:val="20"/>
        </w:rPr>
        <w:t>Bill McCubbin</w:t>
      </w:r>
      <w:r w:rsidR="006F487B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6F487B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6F487B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6F487B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6F487B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6F487B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AE500B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                                                     </w:t>
      </w:r>
    </w:p>
    <w:p w14:paraId="5079FD12" w14:textId="77777777" w:rsidR="00573C92" w:rsidRDefault="00D45619" w:rsidP="00BF7650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662C6">
        <w:rPr>
          <w:rFonts w:ascii="Arial" w:hAnsi="Arial" w:cs="Arial"/>
        </w:rPr>
        <w:t>D</w:t>
      </w:r>
      <w:r w:rsidR="00573C92" w:rsidRPr="002662C6">
        <w:rPr>
          <w:rFonts w:ascii="Arial" w:hAnsi="Arial" w:cs="Arial"/>
        </w:rPr>
        <w:t>ashboard</w:t>
      </w:r>
      <w:r w:rsidR="002662C6" w:rsidRPr="002662C6">
        <w:rPr>
          <w:rFonts w:ascii="Arial" w:hAnsi="Arial" w:cs="Arial"/>
        </w:rPr>
        <w:t xml:space="preserve"> (Budget and Change Orders)</w:t>
      </w:r>
    </w:p>
    <w:p w14:paraId="36893067" w14:textId="5575751B" w:rsidR="006E3AF0" w:rsidRPr="002662C6" w:rsidRDefault="006E3AF0" w:rsidP="00BF7650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Athletics Facilities/Front Entrance Project</w:t>
      </w:r>
    </w:p>
    <w:p w14:paraId="72EE6B1C" w14:textId="77777777" w:rsidR="008910D7" w:rsidRDefault="00D544D5" w:rsidP="00713FDF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662C6">
        <w:rPr>
          <w:rFonts w:ascii="Arial" w:hAnsi="Arial" w:cs="Arial"/>
        </w:rPr>
        <w:t xml:space="preserve">Demolition </w:t>
      </w:r>
      <w:r w:rsidR="008910D7" w:rsidRPr="002662C6">
        <w:rPr>
          <w:rFonts w:ascii="Arial" w:hAnsi="Arial" w:cs="Arial"/>
        </w:rPr>
        <w:t xml:space="preserve">Pool </w:t>
      </w:r>
      <w:r w:rsidR="002662C6" w:rsidRPr="002662C6">
        <w:rPr>
          <w:rFonts w:ascii="Arial" w:hAnsi="Arial" w:cs="Arial"/>
        </w:rPr>
        <w:t xml:space="preserve">and </w:t>
      </w:r>
      <w:r w:rsidR="00F072DD" w:rsidRPr="002662C6">
        <w:rPr>
          <w:rFonts w:ascii="Arial" w:hAnsi="Arial" w:cs="Arial"/>
        </w:rPr>
        <w:t>Bledsoe</w:t>
      </w:r>
    </w:p>
    <w:p w14:paraId="0C2C5CE6" w14:textId="77777777" w:rsidR="006F487B" w:rsidRDefault="006F487B" w:rsidP="006F487B">
      <w:pPr>
        <w:rPr>
          <w:rFonts w:ascii="Arial" w:hAnsi="Arial" w:cs="Arial"/>
        </w:rPr>
      </w:pPr>
    </w:p>
    <w:p w14:paraId="5327B695" w14:textId="0B19BD58" w:rsidR="006F487B" w:rsidRPr="006F487B" w:rsidRDefault="006F487B" w:rsidP="006F487B">
      <w:pPr>
        <w:rPr>
          <w:rFonts w:ascii="Arial" w:hAnsi="Arial" w:cs="Arial"/>
        </w:rPr>
      </w:pPr>
      <w:r w:rsidRPr="006F487B">
        <w:rPr>
          <w:rFonts w:ascii="Arial" w:hAnsi="Arial" w:cs="Arial"/>
          <w:b/>
          <w:bCs/>
        </w:rPr>
        <w:t xml:space="preserve">             </w:t>
      </w:r>
      <w:r w:rsidR="00730CF9">
        <w:rPr>
          <w:rFonts w:ascii="Arial" w:hAnsi="Arial" w:cs="Arial"/>
          <w:b/>
          <w:bCs/>
          <w:sz w:val="20"/>
          <w:szCs w:val="20"/>
        </w:rPr>
        <w:t>9</w:t>
      </w:r>
      <w:r w:rsidRPr="006F487B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 </w:t>
      </w:r>
      <w:r w:rsidRPr="006F487B">
        <w:rPr>
          <w:rFonts w:ascii="Arial" w:hAnsi="Arial" w:cs="Arial"/>
          <w:b/>
          <w:bCs/>
          <w:sz w:val="20"/>
          <w:szCs w:val="20"/>
        </w:rPr>
        <w:t>Superintendent</w:t>
      </w:r>
      <w:r>
        <w:rPr>
          <w:rFonts w:ascii="Arial" w:hAnsi="Arial" w:cs="Arial"/>
          <w:b/>
          <w:bCs/>
          <w:sz w:val="20"/>
          <w:szCs w:val="20"/>
        </w:rPr>
        <w:t>’s</w:t>
      </w:r>
      <w:r w:rsidRPr="006F487B">
        <w:rPr>
          <w:rFonts w:ascii="Arial" w:hAnsi="Arial" w:cs="Arial"/>
          <w:b/>
          <w:bCs/>
          <w:sz w:val="20"/>
          <w:szCs w:val="20"/>
        </w:rPr>
        <w:t xml:space="preserve"> Report: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487B">
        <w:rPr>
          <w:rFonts w:ascii="Arial" w:hAnsi="Arial" w:cs="Arial"/>
          <w:sz w:val="20"/>
          <w:szCs w:val="20"/>
        </w:rPr>
        <w:t>Rob Hair</w:t>
      </w:r>
    </w:p>
    <w:p w14:paraId="3F900DA1" w14:textId="77777777" w:rsidR="00BF7650" w:rsidRPr="002662C6" w:rsidRDefault="00BF7650" w:rsidP="00BF7650">
      <w:pPr>
        <w:pStyle w:val="ListParagraph"/>
        <w:ind w:left="2880"/>
        <w:rPr>
          <w:rFonts w:ascii="Arial" w:hAnsi="Arial" w:cs="Arial"/>
        </w:rPr>
      </w:pPr>
    </w:p>
    <w:p w14:paraId="3D0F523A" w14:textId="77777777" w:rsidR="0005742A" w:rsidRPr="002662C6" w:rsidRDefault="0005742A" w:rsidP="00573C92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662C6">
        <w:rPr>
          <w:rFonts w:ascii="Arial" w:hAnsi="Arial" w:cs="Arial"/>
        </w:rPr>
        <w:t xml:space="preserve">Bill Ratchford Outdoor Learning </w:t>
      </w:r>
      <w:r w:rsidR="004A7B31">
        <w:rPr>
          <w:rFonts w:ascii="Arial" w:hAnsi="Arial" w:cs="Arial"/>
        </w:rPr>
        <w:t>Center</w:t>
      </w:r>
      <w:r w:rsidR="00F072DD" w:rsidRPr="002662C6">
        <w:rPr>
          <w:rFonts w:ascii="Arial" w:hAnsi="Arial" w:cs="Arial"/>
        </w:rPr>
        <w:t xml:space="preserve"> </w:t>
      </w:r>
      <w:r w:rsidR="002662C6" w:rsidRPr="002662C6">
        <w:rPr>
          <w:rFonts w:ascii="Arial" w:hAnsi="Arial" w:cs="Arial"/>
        </w:rPr>
        <w:t>U</w:t>
      </w:r>
      <w:r w:rsidR="00F072DD" w:rsidRPr="002662C6">
        <w:rPr>
          <w:rFonts w:ascii="Arial" w:hAnsi="Arial" w:cs="Arial"/>
        </w:rPr>
        <w:t>pdate</w:t>
      </w:r>
    </w:p>
    <w:p w14:paraId="75B5E971" w14:textId="77777777" w:rsidR="006E3AF0" w:rsidRPr="006E3AF0" w:rsidRDefault="00F956CB" w:rsidP="006F487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6F487B">
        <w:rPr>
          <w:rFonts w:ascii="Arial" w:hAnsi="Arial" w:cs="Arial"/>
          <w:bCs/>
        </w:rPr>
        <w:t>Legislative Update</w:t>
      </w:r>
    </w:p>
    <w:p w14:paraId="68233447" w14:textId="1951E4E9" w:rsidR="00905BE4" w:rsidRDefault="006E3AF0" w:rsidP="006E3AF0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FY26 CIP Submission</w:t>
      </w:r>
    </w:p>
    <w:p w14:paraId="00EA6FFF" w14:textId="2D0DAC7D" w:rsidR="006E3AF0" w:rsidRDefault="006E3AF0" w:rsidP="006E3AF0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Blueprint proposed formula funding cuts</w:t>
      </w:r>
    </w:p>
    <w:p w14:paraId="71D890BF" w14:textId="215CA68C" w:rsidR="006E3AF0" w:rsidRPr="006E3AF0" w:rsidRDefault="006E3AF0" w:rsidP="006E3AF0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Meetings and Budget Hearings</w:t>
      </w:r>
    </w:p>
    <w:p w14:paraId="382E6D5F" w14:textId="10EBAAA8" w:rsidR="00573C92" w:rsidRPr="006F487B" w:rsidRDefault="00AE500B" w:rsidP="006F487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6F487B">
        <w:rPr>
          <w:rFonts w:ascii="Arial" w:hAnsi="Arial" w:cs="Arial"/>
        </w:rPr>
        <w:t xml:space="preserve">IT </w:t>
      </w:r>
      <w:r w:rsidR="00F43ADE" w:rsidRPr="006F487B">
        <w:rPr>
          <w:rFonts w:ascii="Arial" w:hAnsi="Arial" w:cs="Arial"/>
        </w:rPr>
        <w:t xml:space="preserve">Modernization </w:t>
      </w:r>
      <w:r w:rsidRPr="006F487B">
        <w:rPr>
          <w:rFonts w:ascii="Arial" w:hAnsi="Arial" w:cs="Arial"/>
        </w:rPr>
        <w:t>P</w:t>
      </w:r>
      <w:r w:rsidR="00BF7650" w:rsidRPr="006F487B">
        <w:rPr>
          <w:rFonts w:ascii="Arial" w:hAnsi="Arial" w:cs="Arial"/>
        </w:rPr>
        <w:t>roject</w:t>
      </w:r>
      <w:r w:rsidRPr="006F487B">
        <w:rPr>
          <w:rFonts w:ascii="Arial" w:hAnsi="Arial" w:cs="Arial"/>
        </w:rPr>
        <w:t> U</w:t>
      </w:r>
      <w:r w:rsidR="00BF7650" w:rsidRPr="006F487B">
        <w:rPr>
          <w:rFonts w:ascii="Arial" w:hAnsi="Arial" w:cs="Arial"/>
        </w:rPr>
        <w:t>pdate</w:t>
      </w:r>
      <w:r w:rsidR="00573C92" w:rsidRPr="006F487B">
        <w:rPr>
          <w:rFonts w:ascii="Arial" w:hAnsi="Arial" w:cs="Arial"/>
        </w:rPr>
        <w:t xml:space="preserve">                                                              </w:t>
      </w:r>
      <w:r w:rsidR="003E2324" w:rsidRPr="006F487B">
        <w:rPr>
          <w:rFonts w:ascii="Arial" w:hAnsi="Arial" w:cs="Arial"/>
        </w:rPr>
        <w:tab/>
      </w:r>
    </w:p>
    <w:p w14:paraId="6826A349" w14:textId="77777777" w:rsidR="00E43E19" w:rsidRPr="006F487B" w:rsidRDefault="00E43E19" w:rsidP="00F072DD">
      <w:pPr>
        <w:rPr>
          <w:rFonts w:ascii="Arial" w:eastAsia="Times New Roman" w:hAnsi="Arial" w:cs="Arial"/>
          <w:color w:val="000000"/>
          <w:sz w:val="20"/>
          <w:szCs w:val="20"/>
        </w:rPr>
      </w:pPr>
    </w:p>
    <w:p w14:paraId="441C87B6" w14:textId="12934A5E" w:rsidR="00573C92" w:rsidRPr="002662C6" w:rsidRDefault="00AE500B" w:rsidP="00573C92">
      <w:pPr>
        <w:spacing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A</w:t>
      </w:r>
      <w:r w:rsidR="003E2324"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djournment</w:t>
      </w:r>
      <w:r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  <w:r w:rsidRPr="002662C6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  <w:t xml:space="preserve">          </w:t>
      </w:r>
      <w:r w:rsidR="003E2324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      </w:t>
      </w:r>
      <w:r w:rsidR="008944ED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     </w:t>
      </w:r>
      <w:r w:rsidR="0005742A" w:rsidRPr="002662C6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="00175F18">
        <w:rPr>
          <w:rFonts w:ascii="Arial" w:eastAsia="Times New Roman" w:hAnsi="Arial" w:cs="Arial"/>
          <w:bCs/>
          <w:color w:val="000000"/>
          <w:sz w:val="20"/>
          <w:szCs w:val="20"/>
        </w:rPr>
        <w:tab/>
      </w:r>
      <w:r w:rsidRPr="002662C6">
        <w:rPr>
          <w:rFonts w:ascii="Arial" w:eastAsia="Times New Roman" w:hAnsi="Arial" w:cs="Arial"/>
          <w:bCs/>
          <w:color w:val="000000"/>
          <w:sz w:val="20"/>
          <w:szCs w:val="20"/>
        </w:rPr>
        <w:t>Jack Pumphrey</w:t>
      </w:r>
    </w:p>
    <w:p w14:paraId="158F3AC5" w14:textId="77777777" w:rsidR="00E43E19" w:rsidRDefault="00E43E19" w:rsidP="00A7751E">
      <w:pPr>
        <w:spacing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32CE4F64" w14:textId="77777777" w:rsidR="00573C92" w:rsidRPr="002662C6" w:rsidRDefault="008910D7" w:rsidP="00A7751E">
      <w:pPr>
        <w:spacing w:line="240" w:lineRule="auto"/>
        <w:rPr>
          <w:rFonts w:ascii="Arial" w:eastAsia="Times New Roman" w:hAnsi="Arial" w:cs="Arial"/>
          <w:b/>
          <w:sz w:val="20"/>
          <w:szCs w:val="20"/>
        </w:rPr>
      </w:pPr>
      <w:r w:rsidRPr="002662C6">
        <w:rPr>
          <w:rFonts w:ascii="Arial" w:eastAsia="Times New Roman" w:hAnsi="Arial" w:cs="Arial"/>
          <w:b/>
          <w:color w:val="000000"/>
          <w:sz w:val="20"/>
          <w:szCs w:val="20"/>
        </w:rPr>
        <w:t>N</w:t>
      </w:r>
      <w:r w:rsidR="003E2324" w:rsidRPr="002662C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ext </w:t>
      </w:r>
      <w:r w:rsidRPr="002662C6">
        <w:rPr>
          <w:rFonts w:ascii="Arial" w:eastAsia="Times New Roman" w:hAnsi="Arial" w:cs="Arial"/>
          <w:b/>
          <w:color w:val="000000"/>
          <w:sz w:val="20"/>
          <w:szCs w:val="20"/>
        </w:rPr>
        <w:t>M</w:t>
      </w:r>
      <w:r w:rsidR="003E2324" w:rsidRPr="002662C6">
        <w:rPr>
          <w:rFonts w:ascii="Arial" w:eastAsia="Times New Roman" w:hAnsi="Arial" w:cs="Arial"/>
          <w:b/>
          <w:color w:val="000000"/>
          <w:sz w:val="20"/>
          <w:szCs w:val="20"/>
        </w:rPr>
        <w:t>eeting</w:t>
      </w:r>
      <w:r w:rsidRPr="002662C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:  </w:t>
      </w:r>
      <w:r w:rsidR="002662C6" w:rsidRPr="002662C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Schedule </w:t>
      </w:r>
      <w:r w:rsidRPr="002662C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Before </w:t>
      </w:r>
      <w:r w:rsidR="002662C6" w:rsidRPr="002662C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the </w:t>
      </w:r>
      <w:r w:rsidR="00F956CB">
        <w:rPr>
          <w:rFonts w:ascii="Arial" w:eastAsia="Times New Roman" w:hAnsi="Arial" w:cs="Arial"/>
          <w:b/>
          <w:color w:val="000000"/>
          <w:sz w:val="20"/>
          <w:szCs w:val="20"/>
        </w:rPr>
        <w:t>June 13</w:t>
      </w:r>
      <w:r w:rsidRPr="002662C6">
        <w:rPr>
          <w:rFonts w:ascii="Arial" w:eastAsia="Times New Roman" w:hAnsi="Arial" w:cs="Arial"/>
          <w:b/>
          <w:color w:val="000000"/>
          <w:sz w:val="20"/>
          <w:szCs w:val="20"/>
        </w:rPr>
        <w:t>, 202</w:t>
      </w:r>
      <w:r w:rsidR="00F072DD" w:rsidRPr="002662C6">
        <w:rPr>
          <w:rFonts w:ascii="Arial" w:eastAsia="Times New Roman" w:hAnsi="Arial" w:cs="Arial"/>
          <w:b/>
          <w:color w:val="000000"/>
          <w:sz w:val="20"/>
          <w:szCs w:val="20"/>
        </w:rPr>
        <w:t>5</w:t>
      </w:r>
      <w:r w:rsidRPr="002662C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B</w:t>
      </w:r>
      <w:r w:rsidR="00AB143D" w:rsidRPr="002662C6">
        <w:rPr>
          <w:rFonts w:ascii="Arial" w:eastAsia="Times New Roman" w:hAnsi="Arial" w:cs="Arial"/>
          <w:b/>
          <w:color w:val="000000"/>
          <w:sz w:val="20"/>
          <w:szCs w:val="20"/>
        </w:rPr>
        <w:t>oard M</w:t>
      </w:r>
      <w:r w:rsidRPr="002662C6">
        <w:rPr>
          <w:rFonts w:ascii="Arial" w:eastAsia="Times New Roman" w:hAnsi="Arial" w:cs="Arial"/>
          <w:b/>
          <w:color w:val="000000"/>
          <w:sz w:val="20"/>
          <w:szCs w:val="20"/>
        </w:rPr>
        <w:t>eeting</w:t>
      </w:r>
    </w:p>
    <w:sectPr w:rsidR="00573C92" w:rsidRPr="002662C6" w:rsidSect="00175F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14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84E9D" w14:textId="77777777" w:rsidR="00C21976" w:rsidRDefault="00C21976" w:rsidP="00430503">
      <w:pPr>
        <w:spacing w:line="240" w:lineRule="auto"/>
      </w:pPr>
      <w:r>
        <w:separator/>
      </w:r>
    </w:p>
  </w:endnote>
  <w:endnote w:type="continuationSeparator" w:id="0">
    <w:p w14:paraId="51A88D93" w14:textId="77777777" w:rsidR="00C21976" w:rsidRDefault="00C21976" w:rsidP="004305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9252E" w14:textId="77777777" w:rsidR="00430503" w:rsidRDefault="004305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08544" w14:textId="77777777" w:rsidR="00430503" w:rsidRDefault="004305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73621" w14:textId="77777777" w:rsidR="00430503" w:rsidRDefault="00430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1CB15" w14:textId="77777777" w:rsidR="00C21976" w:rsidRDefault="00C21976" w:rsidP="00430503">
      <w:pPr>
        <w:spacing w:line="240" w:lineRule="auto"/>
      </w:pPr>
      <w:r>
        <w:separator/>
      </w:r>
    </w:p>
  </w:footnote>
  <w:footnote w:type="continuationSeparator" w:id="0">
    <w:p w14:paraId="625BD547" w14:textId="77777777" w:rsidR="00C21976" w:rsidRDefault="00C21976" w:rsidP="004305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07EAD" w14:textId="77777777" w:rsidR="00430503" w:rsidRDefault="004305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9C724" w14:textId="77777777" w:rsidR="00430503" w:rsidRDefault="004305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DCE00" w14:textId="77777777" w:rsidR="00430503" w:rsidRDefault="00430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7223"/>
    <w:multiLevelType w:val="hybridMultilevel"/>
    <w:tmpl w:val="179C3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96E11"/>
    <w:multiLevelType w:val="hybridMultilevel"/>
    <w:tmpl w:val="9C0E58E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9AB0373"/>
    <w:multiLevelType w:val="hybridMultilevel"/>
    <w:tmpl w:val="1C88D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55A8B"/>
    <w:multiLevelType w:val="hybridMultilevel"/>
    <w:tmpl w:val="2A30E50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D1B7577"/>
    <w:multiLevelType w:val="hybridMultilevel"/>
    <w:tmpl w:val="65365A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5112AC"/>
    <w:multiLevelType w:val="hybridMultilevel"/>
    <w:tmpl w:val="065AEA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4B0278"/>
    <w:multiLevelType w:val="hybridMultilevel"/>
    <w:tmpl w:val="E0026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611B8C"/>
    <w:multiLevelType w:val="hybridMultilevel"/>
    <w:tmpl w:val="03B2FE34"/>
    <w:lvl w:ilvl="0" w:tplc="0409000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08" w:hanging="360"/>
      </w:pPr>
      <w:rPr>
        <w:rFonts w:ascii="Wingdings" w:hAnsi="Wingdings" w:hint="default"/>
      </w:rPr>
    </w:lvl>
  </w:abstractNum>
  <w:abstractNum w:abstractNumId="8" w15:restartNumberingAfterBreak="0">
    <w:nsid w:val="16770354"/>
    <w:multiLevelType w:val="hybridMultilevel"/>
    <w:tmpl w:val="D832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86A71"/>
    <w:multiLevelType w:val="hybridMultilevel"/>
    <w:tmpl w:val="7970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7394C"/>
    <w:multiLevelType w:val="hybridMultilevel"/>
    <w:tmpl w:val="1EC2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F0BFA"/>
    <w:multiLevelType w:val="hybridMultilevel"/>
    <w:tmpl w:val="353EEA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B1B3B7A"/>
    <w:multiLevelType w:val="hybridMultilevel"/>
    <w:tmpl w:val="D85273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43CB12F5"/>
    <w:multiLevelType w:val="hybridMultilevel"/>
    <w:tmpl w:val="D8FCFBF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4507608D"/>
    <w:multiLevelType w:val="hybridMultilevel"/>
    <w:tmpl w:val="710658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46B719C4"/>
    <w:multiLevelType w:val="hybridMultilevel"/>
    <w:tmpl w:val="570CC4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8662D1F"/>
    <w:multiLevelType w:val="hybridMultilevel"/>
    <w:tmpl w:val="6324B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74D63"/>
    <w:multiLevelType w:val="hybridMultilevel"/>
    <w:tmpl w:val="BA52708A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8" w15:restartNumberingAfterBreak="0">
    <w:nsid w:val="4F5B0912"/>
    <w:multiLevelType w:val="hybridMultilevel"/>
    <w:tmpl w:val="6CFEC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37D7E"/>
    <w:multiLevelType w:val="hybridMultilevel"/>
    <w:tmpl w:val="7938FFE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52BD580D"/>
    <w:multiLevelType w:val="hybridMultilevel"/>
    <w:tmpl w:val="997A6B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6B4185"/>
    <w:multiLevelType w:val="hybridMultilevel"/>
    <w:tmpl w:val="A178EF3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5AEE1308"/>
    <w:multiLevelType w:val="hybridMultilevel"/>
    <w:tmpl w:val="A4F868FA"/>
    <w:lvl w:ilvl="0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23" w15:restartNumberingAfterBreak="0">
    <w:nsid w:val="5ED55D29"/>
    <w:multiLevelType w:val="multilevel"/>
    <w:tmpl w:val="5CBE4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547230"/>
    <w:multiLevelType w:val="hybridMultilevel"/>
    <w:tmpl w:val="BDFA96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432267A"/>
    <w:multiLevelType w:val="hybridMultilevel"/>
    <w:tmpl w:val="BF084C3A"/>
    <w:lvl w:ilvl="0" w:tplc="0409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26" w15:restartNumberingAfterBreak="0">
    <w:nsid w:val="73E01D67"/>
    <w:multiLevelType w:val="hybridMultilevel"/>
    <w:tmpl w:val="7B12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E52D6B"/>
    <w:multiLevelType w:val="hybridMultilevel"/>
    <w:tmpl w:val="38E8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390608"/>
    <w:multiLevelType w:val="hybridMultilevel"/>
    <w:tmpl w:val="3A6804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8CA25C8"/>
    <w:multiLevelType w:val="hybridMultilevel"/>
    <w:tmpl w:val="5D6C8612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79CB3053"/>
    <w:multiLevelType w:val="hybridMultilevel"/>
    <w:tmpl w:val="37E23048"/>
    <w:lvl w:ilvl="0" w:tplc="0409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31" w15:restartNumberingAfterBreak="0">
    <w:nsid w:val="7DC416DB"/>
    <w:multiLevelType w:val="multilevel"/>
    <w:tmpl w:val="127A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BA79C5"/>
    <w:multiLevelType w:val="hybridMultilevel"/>
    <w:tmpl w:val="7A8A5DF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7F7D3033"/>
    <w:multiLevelType w:val="hybridMultilevel"/>
    <w:tmpl w:val="A13C2D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010378">
    <w:abstractNumId w:val="18"/>
  </w:num>
  <w:num w:numId="2" w16cid:durableId="2029941699">
    <w:abstractNumId w:val="10"/>
  </w:num>
  <w:num w:numId="3" w16cid:durableId="449126030">
    <w:abstractNumId w:val="33"/>
  </w:num>
  <w:num w:numId="4" w16cid:durableId="631863517">
    <w:abstractNumId w:val="0"/>
  </w:num>
  <w:num w:numId="5" w16cid:durableId="215700593">
    <w:abstractNumId w:val="8"/>
  </w:num>
  <w:num w:numId="6" w16cid:durableId="736248658">
    <w:abstractNumId w:val="9"/>
  </w:num>
  <w:num w:numId="7" w16cid:durableId="898126117">
    <w:abstractNumId w:val="26"/>
  </w:num>
  <w:num w:numId="8" w16cid:durableId="1127744964">
    <w:abstractNumId w:val="5"/>
  </w:num>
  <w:num w:numId="9" w16cid:durableId="895316631">
    <w:abstractNumId w:val="20"/>
  </w:num>
  <w:num w:numId="10" w16cid:durableId="199513447">
    <w:abstractNumId w:val="16"/>
  </w:num>
  <w:num w:numId="11" w16cid:durableId="165369961">
    <w:abstractNumId w:val="4"/>
  </w:num>
  <w:num w:numId="12" w16cid:durableId="224723955">
    <w:abstractNumId w:val="23"/>
  </w:num>
  <w:num w:numId="13" w16cid:durableId="22020445">
    <w:abstractNumId w:val="31"/>
  </w:num>
  <w:num w:numId="14" w16cid:durableId="953486107">
    <w:abstractNumId w:val="14"/>
  </w:num>
  <w:num w:numId="15" w16cid:durableId="922496385">
    <w:abstractNumId w:val="3"/>
  </w:num>
  <w:num w:numId="16" w16cid:durableId="1589776185">
    <w:abstractNumId w:val="17"/>
  </w:num>
  <w:num w:numId="17" w16cid:durableId="1316301786">
    <w:abstractNumId w:val="19"/>
  </w:num>
  <w:num w:numId="18" w16cid:durableId="701828032">
    <w:abstractNumId w:val="27"/>
  </w:num>
  <w:num w:numId="19" w16cid:durableId="987635197">
    <w:abstractNumId w:val="12"/>
  </w:num>
  <w:num w:numId="20" w16cid:durableId="1571966672">
    <w:abstractNumId w:val="2"/>
  </w:num>
  <w:num w:numId="21" w16cid:durableId="1376852779">
    <w:abstractNumId w:val="6"/>
  </w:num>
  <w:num w:numId="22" w16cid:durableId="1819227411">
    <w:abstractNumId w:val="24"/>
  </w:num>
  <w:num w:numId="23" w16cid:durableId="1119301552">
    <w:abstractNumId w:val="13"/>
  </w:num>
  <w:num w:numId="24" w16cid:durableId="2001494262">
    <w:abstractNumId w:val="25"/>
  </w:num>
  <w:num w:numId="25" w16cid:durableId="2080058523">
    <w:abstractNumId w:val="7"/>
  </w:num>
  <w:num w:numId="26" w16cid:durableId="1451974532">
    <w:abstractNumId w:val="21"/>
  </w:num>
  <w:num w:numId="27" w16cid:durableId="1710062881">
    <w:abstractNumId w:val="30"/>
  </w:num>
  <w:num w:numId="28" w16cid:durableId="1836333297">
    <w:abstractNumId w:val="11"/>
  </w:num>
  <w:num w:numId="29" w16cid:durableId="1439637152">
    <w:abstractNumId w:val="1"/>
  </w:num>
  <w:num w:numId="30" w16cid:durableId="1744907509">
    <w:abstractNumId w:val="28"/>
  </w:num>
  <w:num w:numId="31" w16cid:durableId="1863124520">
    <w:abstractNumId w:val="22"/>
  </w:num>
  <w:num w:numId="32" w16cid:durableId="1481845285">
    <w:abstractNumId w:val="29"/>
  </w:num>
  <w:num w:numId="33" w16cid:durableId="1283538058">
    <w:abstractNumId w:val="15"/>
  </w:num>
  <w:num w:numId="34" w16cid:durableId="19109943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090"/>
    <w:rsid w:val="00022BC8"/>
    <w:rsid w:val="0005742A"/>
    <w:rsid w:val="001111AE"/>
    <w:rsid w:val="00175F18"/>
    <w:rsid w:val="00252914"/>
    <w:rsid w:val="002662C6"/>
    <w:rsid w:val="00277FCD"/>
    <w:rsid w:val="00281107"/>
    <w:rsid w:val="002D6D5B"/>
    <w:rsid w:val="00317DF7"/>
    <w:rsid w:val="0038586E"/>
    <w:rsid w:val="00391AE1"/>
    <w:rsid w:val="003D6ADD"/>
    <w:rsid w:val="003E2324"/>
    <w:rsid w:val="003F3234"/>
    <w:rsid w:val="0041127C"/>
    <w:rsid w:val="00417E92"/>
    <w:rsid w:val="00427AD0"/>
    <w:rsid w:val="00430503"/>
    <w:rsid w:val="004A7B31"/>
    <w:rsid w:val="00573C92"/>
    <w:rsid w:val="0058092B"/>
    <w:rsid w:val="005C126F"/>
    <w:rsid w:val="005C61E1"/>
    <w:rsid w:val="00606A44"/>
    <w:rsid w:val="006773B7"/>
    <w:rsid w:val="0069054F"/>
    <w:rsid w:val="006E3AF0"/>
    <w:rsid w:val="006F487B"/>
    <w:rsid w:val="00730CF9"/>
    <w:rsid w:val="0078212D"/>
    <w:rsid w:val="00803FB5"/>
    <w:rsid w:val="00850378"/>
    <w:rsid w:val="0088779E"/>
    <w:rsid w:val="008910D7"/>
    <w:rsid w:val="008944ED"/>
    <w:rsid w:val="00905BE4"/>
    <w:rsid w:val="009A393F"/>
    <w:rsid w:val="00A7751E"/>
    <w:rsid w:val="00AB143D"/>
    <w:rsid w:val="00AB5E0A"/>
    <w:rsid w:val="00AE500B"/>
    <w:rsid w:val="00B9206A"/>
    <w:rsid w:val="00BF7650"/>
    <w:rsid w:val="00C06491"/>
    <w:rsid w:val="00C21976"/>
    <w:rsid w:val="00C3324B"/>
    <w:rsid w:val="00C90124"/>
    <w:rsid w:val="00CA2090"/>
    <w:rsid w:val="00D02249"/>
    <w:rsid w:val="00D023A5"/>
    <w:rsid w:val="00D23EEE"/>
    <w:rsid w:val="00D45619"/>
    <w:rsid w:val="00D544D5"/>
    <w:rsid w:val="00D912D0"/>
    <w:rsid w:val="00E03287"/>
    <w:rsid w:val="00E125A0"/>
    <w:rsid w:val="00E31D94"/>
    <w:rsid w:val="00E43E19"/>
    <w:rsid w:val="00E5249A"/>
    <w:rsid w:val="00E90289"/>
    <w:rsid w:val="00F072DD"/>
    <w:rsid w:val="00F42B80"/>
    <w:rsid w:val="00F43ADE"/>
    <w:rsid w:val="00F53C6C"/>
    <w:rsid w:val="00F9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78CB6962"/>
  <w15:chartTrackingRefBased/>
  <w15:docId w15:val="{F0E76FC8-4619-461E-9D28-7FC4AB44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503"/>
    <w:pPr>
      <w:spacing w:line="240" w:lineRule="auto"/>
      <w:ind w:left="720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050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503"/>
  </w:style>
  <w:style w:type="paragraph" w:styleId="Footer">
    <w:name w:val="footer"/>
    <w:basedOn w:val="Normal"/>
    <w:link w:val="FooterChar"/>
    <w:uiPriority w:val="99"/>
    <w:unhideWhenUsed/>
    <w:rsid w:val="004305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503"/>
  </w:style>
  <w:style w:type="paragraph" w:styleId="NormalWeb">
    <w:name w:val="Normal (Web)"/>
    <w:basedOn w:val="Normal"/>
    <w:uiPriority w:val="99"/>
    <w:semiHidden/>
    <w:unhideWhenUsed/>
    <w:rsid w:val="00C3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73C92"/>
  </w:style>
  <w:style w:type="paragraph" w:styleId="BalloonText">
    <w:name w:val="Balloon Text"/>
    <w:basedOn w:val="Normal"/>
    <w:link w:val="BalloonTextChar"/>
    <w:uiPriority w:val="99"/>
    <w:semiHidden/>
    <w:unhideWhenUsed/>
    <w:rsid w:val="00A775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51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32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8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984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8736908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7164596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75531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1998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894038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591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4079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8023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216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9169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9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1285789189?pwd=A8UQ3pUBLkG5RB44ZbkeVLhZjawKb6.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Johnson</dc:creator>
  <cp:keywords/>
  <dc:description/>
  <cp:lastModifiedBy>Valerie Johnson</cp:lastModifiedBy>
  <cp:revision>9</cp:revision>
  <cp:lastPrinted>2025-03-06T14:42:00Z</cp:lastPrinted>
  <dcterms:created xsi:type="dcterms:W3CDTF">2025-02-25T18:47:00Z</dcterms:created>
  <dcterms:modified xsi:type="dcterms:W3CDTF">2025-03-07T20:57:00Z</dcterms:modified>
</cp:coreProperties>
</file>